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5E" w:rsidRDefault="0003295E" w:rsidP="00706157">
      <w:pPr>
        <w:ind w:firstLine="106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ПРИЛОЖЕНИЕ</w:t>
      </w:r>
    </w:p>
    <w:p w:rsidR="0003295E" w:rsidRDefault="0003295E" w:rsidP="0003295E">
      <w:pPr>
        <w:ind w:left="822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</w:t>
      </w:r>
    </w:p>
    <w:p w:rsidR="0003295E" w:rsidRPr="003B0268" w:rsidRDefault="0003295E" w:rsidP="0003295E">
      <w:pPr>
        <w:ind w:firstLine="540"/>
        <w:jc w:val="left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3295E" w:rsidRDefault="0003295E" w:rsidP="0003295E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3295E" w:rsidRDefault="0003295E" w:rsidP="00032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03295E" w:rsidRPr="001B6DDC" w:rsidRDefault="0003295E" w:rsidP="001B6D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представленные</w:t>
      </w:r>
      <w:r w:rsidR="002A16D9">
        <w:rPr>
          <w:rFonts w:ascii="Times New Roman" w:hAnsi="Times New Roman" w:cs="Times New Roman"/>
          <w:sz w:val="24"/>
          <w:szCs w:val="24"/>
        </w:rPr>
        <w:t xml:space="preserve"> администрацией Каньгушанского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3295E" w:rsidRDefault="0003295E" w:rsidP="00032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</w:t>
      </w:r>
      <w:r w:rsidR="001B6DDC">
        <w:rPr>
          <w:rFonts w:ascii="Times New Roman" w:hAnsi="Times New Roman" w:cs="Times New Roman"/>
          <w:sz w:val="24"/>
          <w:szCs w:val="24"/>
        </w:rPr>
        <w:t>од с 1 января по 31 декабря 2021</w:t>
      </w:r>
      <w:r w:rsidR="00227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03295E" w:rsidRDefault="0003295E" w:rsidP="00032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подлежащие размещению на официальном сайте ор</w:t>
      </w:r>
      <w:r w:rsidR="00B437AF"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 </w:t>
      </w:r>
    </w:p>
    <w:p w:rsidR="0003295E" w:rsidRDefault="0003295E" w:rsidP="000329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p w:rsidR="0003295E" w:rsidRDefault="0003295E" w:rsidP="0003295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59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1984"/>
        <w:gridCol w:w="1134"/>
        <w:gridCol w:w="1276"/>
        <w:gridCol w:w="1843"/>
        <w:gridCol w:w="1134"/>
        <w:gridCol w:w="992"/>
        <w:gridCol w:w="850"/>
        <w:gridCol w:w="851"/>
        <w:gridCol w:w="850"/>
        <w:gridCol w:w="1418"/>
        <w:gridCol w:w="1276"/>
        <w:gridCol w:w="1276"/>
      </w:tblGrid>
      <w:tr w:rsidR="0003295E" w:rsidTr="00706157">
        <w:trPr>
          <w:trHeight w:val="9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295E" w:rsidRDefault="0003295E" w:rsidP="00EF1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295E" w:rsidRDefault="0003295E" w:rsidP="001825F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03295E" w:rsidRDefault="0003295E" w:rsidP="00EF17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295E" w:rsidRDefault="0003295E" w:rsidP="001825F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295E" w:rsidRDefault="0003295E" w:rsidP="001825F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03295E" w:rsidRDefault="0003295E" w:rsidP="00EF17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3295E" w:rsidRDefault="0003295E" w:rsidP="00EF17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03295E" w:rsidRDefault="0003295E" w:rsidP="00EF17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1825F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</w:t>
            </w:r>
            <w:r w:rsidR="001825F3">
              <w:rPr>
                <w:rFonts w:ascii="Times New Roman" w:hAnsi="Times New Roman" w:cs="Times New Roman"/>
                <w:sz w:val="22"/>
                <w:szCs w:val="22"/>
              </w:rPr>
              <w:t xml:space="preserve"> счет которых совершена сделка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(вид приобретенного имущества, источники)*</w:t>
            </w:r>
          </w:p>
          <w:p w:rsidR="0003295E" w:rsidRDefault="0003295E" w:rsidP="00EF1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95E" w:rsidTr="00706157">
        <w:trPr>
          <w:cantSplit/>
          <w:trHeight w:val="17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E" w:rsidRDefault="0003295E" w:rsidP="00EF17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E" w:rsidRDefault="0003295E" w:rsidP="00EF17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E" w:rsidRDefault="0003295E" w:rsidP="00EF17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03295E" w:rsidRDefault="0003295E" w:rsidP="00EF175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03295E" w:rsidRDefault="0003295E" w:rsidP="00EF175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03295E" w:rsidRDefault="0003295E" w:rsidP="00EF175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03295E" w:rsidRDefault="0003295E" w:rsidP="00EF175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3295E" w:rsidRDefault="0003295E" w:rsidP="00EF175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03295E" w:rsidRDefault="0003295E" w:rsidP="00EF175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03295E" w:rsidRDefault="0003295E" w:rsidP="00EF175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03295E" w:rsidRDefault="0003295E" w:rsidP="00EF175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03295E" w:rsidRDefault="0003295E" w:rsidP="00EF175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3295E" w:rsidRDefault="0003295E" w:rsidP="00EF175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03295E" w:rsidRDefault="0003295E" w:rsidP="00EF175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E" w:rsidRDefault="0003295E" w:rsidP="00EF17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E" w:rsidRDefault="0003295E" w:rsidP="00EF17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E" w:rsidRDefault="0003295E" w:rsidP="00EF17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95E" w:rsidTr="00706157">
        <w:trPr>
          <w:trHeight w:val="13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295E" w:rsidRDefault="0003295E" w:rsidP="00EF17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Макейкин Анатолий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Депутат,</w:t>
            </w: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0329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3295E" w:rsidRDefault="0003295E" w:rsidP="000329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C83B9D" w:rsidRDefault="00C83B9D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Default="00C83B9D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Default="00C83B9D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83B9D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83B9D" w:rsidRDefault="00C83B9D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Pr="002A16D9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16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долевая</w:t>
            </w:r>
          </w:p>
          <w:p w:rsidR="0003295E" w:rsidRPr="002A16D9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16D9">
              <w:rPr>
                <w:rFonts w:ascii="Times New Roman" w:hAnsi="Times New Roman" w:cs="Times New Roman"/>
                <w:sz w:val="22"/>
                <w:szCs w:val="22"/>
              </w:rPr>
              <w:t>( доля ½)</w:t>
            </w:r>
          </w:p>
          <w:p w:rsidR="0003295E" w:rsidRPr="002A16D9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2A16D9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2A16D9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16D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3295E" w:rsidRPr="002A16D9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2A16D9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16D9">
              <w:rPr>
                <w:rFonts w:ascii="Times New Roman" w:hAnsi="Times New Roman" w:cs="Times New Roman"/>
                <w:sz w:val="22"/>
                <w:szCs w:val="22"/>
              </w:rPr>
              <w:t>Приусадебный индивидуальный</w:t>
            </w:r>
          </w:p>
          <w:p w:rsidR="00706157" w:rsidRPr="002A16D9" w:rsidRDefault="00706157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Pr="002A16D9" w:rsidRDefault="0003295E" w:rsidP="0003295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6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ведения личного подсобного хозяйства</w:t>
            </w:r>
          </w:p>
          <w:p w:rsidR="00C83B9D" w:rsidRPr="002A16D9" w:rsidRDefault="00C83B9D" w:rsidP="00C83B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Pr="002A16D9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16D9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C83B9D" w:rsidRPr="002A16D9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16D9">
              <w:rPr>
                <w:rFonts w:ascii="Times New Roman" w:hAnsi="Times New Roman" w:cs="Times New Roman"/>
                <w:sz w:val="22"/>
                <w:szCs w:val="22"/>
              </w:rPr>
              <w:t>( доля 2/16)</w:t>
            </w:r>
          </w:p>
          <w:p w:rsidR="00C83B9D" w:rsidRPr="002A16D9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Pr="002A16D9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16D9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C83B9D" w:rsidRPr="002A16D9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16D9">
              <w:rPr>
                <w:rFonts w:ascii="Times New Roman" w:hAnsi="Times New Roman" w:cs="Times New Roman"/>
                <w:sz w:val="22"/>
                <w:szCs w:val="22"/>
              </w:rPr>
              <w:t>( доля 4/13)</w:t>
            </w:r>
          </w:p>
          <w:p w:rsidR="00C83B9D" w:rsidRPr="002A16D9" w:rsidRDefault="00C83B9D" w:rsidP="00C83B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Pr="002A16D9" w:rsidRDefault="00C83B9D" w:rsidP="00C83B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2A16D9" w:rsidRDefault="00C83B9D" w:rsidP="002A16D9">
            <w:pPr>
              <w:ind w:hanging="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6D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101,6</w:t>
            </w: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100,1</w:t>
            </w: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3940,0</w:t>
            </w:r>
          </w:p>
          <w:p w:rsidR="0003295E" w:rsidRPr="0003295E" w:rsidRDefault="0003295E" w:rsidP="000329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0329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Default="0003295E" w:rsidP="000329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3100,0</w:t>
            </w:r>
          </w:p>
          <w:p w:rsidR="00C83B9D" w:rsidRPr="00C83B9D" w:rsidRDefault="00C83B9D" w:rsidP="00C83B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Pr="00C83B9D" w:rsidRDefault="00C83B9D" w:rsidP="00C83B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Pr="00C83B9D" w:rsidRDefault="00C83B9D" w:rsidP="00C83B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Default="00C83B9D" w:rsidP="00C83B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Default="00C83B9D" w:rsidP="00C83B9D">
            <w:pPr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112000,0</w:t>
            </w:r>
          </w:p>
          <w:p w:rsidR="00C83B9D" w:rsidRPr="00C83B9D" w:rsidRDefault="00C83B9D" w:rsidP="00C83B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Default="00C83B9D" w:rsidP="00C83B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16D9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112000,0</w:t>
            </w:r>
          </w:p>
          <w:p w:rsidR="002A16D9" w:rsidRPr="002A16D9" w:rsidRDefault="002A16D9" w:rsidP="002A16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16D9" w:rsidRPr="002A16D9" w:rsidRDefault="002A16D9" w:rsidP="002A16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16D9" w:rsidRDefault="002A16D9" w:rsidP="002A16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2A16D9" w:rsidRDefault="002A16D9" w:rsidP="002A16D9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Pr="00B437AF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3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Россия </w:t>
            </w:r>
          </w:p>
          <w:p w:rsidR="0003295E" w:rsidRPr="00B437AF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B437AF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B437AF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B437AF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37A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3295E" w:rsidRPr="00B437AF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B437AF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B437AF" w:rsidRDefault="0003295E" w:rsidP="000329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37AF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03295E" w:rsidRPr="00B437AF" w:rsidRDefault="0003295E" w:rsidP="000329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B437AF" w:rsidRDefault="0003295E" w:rsidP="000329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B437AF" w:rsidRDefault="0003295E" w:rsidP="000329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3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03295E" w:rsidRPr="00B437AF" w:rsidRDefault="0003295E" w:rsidP="000329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B437AF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B437AF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Pr="00B437AF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Pr="00B437AF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37AF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C83B9D" w:rsidRPr="00B437AF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Pr="00B437AF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Pr="00B437AF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37A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83B9D" w:rsidRPr="00B437AF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B437AF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Pr="001B6DDC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DDC">
              <w:rPr>
                <w:rFonts w:ascii="Times New Roman" w:hAnsi="Times New Roman" w:cs="Times New Roman"/>
                <w:sz w:val="22"/>
                <w:szCs w:val="22"/>
              </w:rPr>
              <w:t>Автомобиль легковой-ВАЗ-21074</w:t>
            </w:r>
            <w:r w:rsidR="001825F3">
              <w:rPr>
                <w:rFonts w:ascii="Times New Roman" w:hAnsi="Times New Roman" w:cs="Times New Roman"/>
                <w:sz w:val="22"/>
                <w:szCs w:val="22"/>
              </w:rPr>
              <w:t>, 2004 г</w:t>
            </w:r>
            <w:r w:rsidRPr="001B6DD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3295E" w:rsidRPr="001B6DDC" w:rsidRDefault="0003295E" w:rsidP="00EF175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6DDC">
              <w:rPr>
                <w:rFonts w:ascii="Times New Roman" w:hAnsi="Times New Roman" w:cs="Times New Roman"/>
                <w:sz w:val="22"/>
                <w:szCs w:val="22"/>
              </w:rPr>
              <w:t>Автомобиль-</w:t>
            </w:r>
          </w:p>
          <w:p w:rsidR="0003295E" w:rsidRDefault="0003295E" w:rsidP="00EF175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6DDC">
              <w:rPr>
                <w:rFonts w:ascii="Times New Roman" w:hAnsi="Times New Roman" w:cs="Times New Roman"/>
                <w:sz w:val="22"/>
                <w:szCs w:val="22"/>
              </w:rPr>
              <w:t>Шкода</w:t>
            </w:r>
            <w:proofErr w:type="gramEnd"/>
            <w:r w:rsidRPr="001B6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B6DDC">
              <w:rPr>
                <w:rFonts w:ascii="Times New Roman" w:hAnsi="Times New Roman" w:cs="Times New Roman"/>
                <w:sz w:val="22"/>
                <w:szCs w:val="22"/>
              </w:rPr>
              <w:t>Октавия</w:t>
            </w:r>
            <w:proofErr w:type="spellEnd"/>
            <w:r w:rsidR="001825F3">
              <w:rPr>
                <w:rFonts w:ascii="Times New Roman" w:hAnsi="Times New Roman" w:cs="Times New Roman"/>
                <w:sz w:val="22"/>
                <w:szCs w:val="22"/>
              </w:rPr>
              <w:t>. 2014 г</w:t>
            </w:r>
            <w:r w:rsidRPr="001B6DD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1B6DDC" w:rsidRPr="001B6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DDC">
              <w:rPr>
                <w:rFonts w:ascii="Times New Roman" w:hAnsi="Times New Roman" w:cs="Times New Roman"/>
                <w:sz w:val="22"/>
                <w:szCs w:val="22"/>
              </w:rPr>
              <w:t>Фольксваген-Поло</w:t>
            </w:r>
            <w:r w:rsidR="001825F3">
              <w:rPr>
                <w:rFonts w:ascii="Times New Roman" w:hAnsi="Times New Roman" w:cs="Times New Roman"/>
                <w:sz w:val="22"/>
                <w:szCs w:val="22"/>
              </w:rPr>
              <w:t>, 2015 г;</w:t>
            </w:r>
          </w:p>
          <w:p w:rsidR="001825F3" w:rsidRPr="001B6DDC" w:rsidRDefault="001825F3" w:rsidP="00EF175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1B6D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Шкода</w:t>
            </w:r>
            <w:proofErr w:type="gramEnd"/>
            <w:r w:rsidRPr="001B6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B6DDC">
              <w:rPr>
                <w:rFonts w:ascii="Times New Roman" w:hAnsi="Times New Roman" w:cs="Times New Roman"/>
                <w:sz w:val="22"/>
                <w:szCs w:val="22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2015 г</w:t>
            </w:r>
            <w:r w:rsidRPr="001B6DD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1825F3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273662,26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95E" w:rsidRPr="00B437AF" w:rsidTr="0070615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E" w:rsidRDefault="0003295E" w:rsidP="00EF17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83B9D" w:rsidRDefault="00C83B9D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Default="00C83B9D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Default="00C83B9D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P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95E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03295E" w:rsidRP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95E">
              <w:rPr>
                <w:rFonts w:ascii="Times New Roman" w:hAnsi="Times New Roman" w:cs="Times New Roman"/>
                <w:sz w:val="22"/>
                <w:szCs w:val="22"/>
              </w:rPr>
              <w:t>( доля ½)</w:t>
            </w:r>
          </w:p>
          <w:p w:rsidR="00C83B9D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Pr="0003295E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95E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(1,85)</w:t>
            </w:r>
          </w:p>
          <w:p w:rsidR="0003295E" w:rsidRPr="00334BEC" w:rsidRDefault="0003295E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101,6</w:t>
            </w: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C83B9D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C83B9D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C83B9D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Pr="00834C64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Pr="00834C64" w:rsidRDefault="0003295E" w:rsidP="00EF17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Pr="00834C64" w:rsidRDefault="0003295E" w:rsidP="00EF17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Pr="00B437AF" w:rsidRDefault="0003295E" w:rsidP="00EF175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B43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Pr="00C83B9D" w:rsidRDefault="00B437AF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825F3">
              <w:rPr>
                <w:rFonts w:ascii="Times New Roman" w:hAnsi="Times New Roman" w:cs="Times New Roman"/>
                <w:sz w:val="22"/>
                <w:szCs w:val="22"/>
              </w:rPr>
              <w:t>58929,41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83B9D" w:rsidRDefault="00C83B9D" w:rsidP="0003295E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C83B9D" w:rsidRDefault="00C83B9D" w:rsidP="0003295E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3295E" w:rsidRDefault="0003295E" w:rsidP="0003295E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_____________   </w:t>
      </w:r>
      <w:r w:rsidRPr="00706157">
        <w:rPr>
          <w:rFonts w:ascii="Times New Roman" w:hAnsi="Times New Roman" w:cs="Times New Roman"/>
          <w:sz w:val="25"/>
          <w:szCs w:val="25"/>
          <w:u w:val="single"/>
        </w:rPr>
        <w:t>__</w:t>
      </w:r>
      <w:r w:rsidR="002A16D9" w:rsidRPr="00706157">
        <w:rPr>
          <w:rFonts w:ascii="Times New Roman" w:hAnsi="Times New Roman" w:cs="Times New Roman"/>
          <w:sz w:val="25"/>
          <w:szCs w:val="25"/>
          <w:u w:val="single"/>
        </w:rPr>
        <w:t xml:space="preserve">  </w:t>
      </w:r>
      <w:proofErr w:type="spellStart"/>
      <w:r w:rsidRPr="00706157">
        <w:rPr>
          <w:rFonts w:ascii="Times New Roman" w:hAnsi="Times New Roman" w:cs="Times New Roman"/>
          <w:sz w:val="25"/>
          <w:szCs w:val="25"/>
          <w:u w:val="single"/>
        </w:rPr>
        <w:t>_</w:t>
      </w:r>
      <w:r w:rsidR="002A16D9" w:rsidRPr="00706157">
        <w:rPr>
          <w:rFonts w:ascii="Times New Roman" w:hAnsi="Times New Roman" w:cs="Times New Roman"/>
          <w:sz w:val="25"/>
          <w:szCs w:val="25"/>
          <w:u w:val="single"/>
        </w:rPr>
        <w:t>Макейкин</w:t>
      </w:r>
      <w:proofErr w:type="spellEnd"/>
      <w:r w:rsidR="002A16D9" w:rsidRPr="00706157">
        <w:rPr>
          <w:rFonts w:ascii="Times New Roman" w:hAnsi="Times New Roman" w:cs="Times New Roman"/>
          <w:sz w:val="25"/>
          <w:szCs w:val="25"/>
          <w:u w:val="single"/>
        </w:rPr>
        <w:t xml:space="preserve"> А.Н.</w:t>
      </w:r>
      <w:r w:rsidRPr="00706157">
        <w:rPr>
          <w:rFonts w:ascii="Times New Roman" w:hAnsi="Times New Roman" w:cs="Times New Roman"/>
          <w:sz w:val="25"/>
          <w:szCs w:val="25"/>
          <w:u w:val="single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706157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1825F3">
        <w:rPr>
          <w:rFonts w:ascii="Times New Roman" w:hAnsi="Times New Roman" w:cs="Times New Roman"/>
          <w:sz w:val="25"/>
          <w:szCs w:val="25"/>
        </w:rPr>
        <w:t xml:space="preserve">       </w:t>
      </w:r>
      <w:r w:rsidR="00706157">
        <w:rPr>
          <w:rFonts w:ascii="Times New Roman" w:hAnsi="Times New Roman" w:cs="Times New Roman"/>
          <w:sz w:val="25"/>
          <w:szCs w:val="25"/>
        </w:rPr>
        <w:t xml:space="preserve">  </w:t>
      </w:r>
      <w:r w:rsidR="001825F3">
        <w:rPr>
          <w:rFonts w:ascii="Times New Roman" w:hAnsi="Times New Roman" w:cs="Times New Roman"/>
          <w:sz w:val="25"/>
          <w:szCs w:val="25"/>
          <w:u w:val="single"/>
        </w:rPr>
        <w:t>17.03.2022</w:t>
      </w:r>
      <w:r w:rsidR="00706157" w:rsidRPr="00706157">
        <w:rPr>
          <w:rFonts w:ascii="Times New Roman" w:hAnsi="Times New Roman" w:cs="Times New Roman"/>
          <w:sz w:val="25"/>
          <w:szCs w:val="25"/>
          <w:u w:val="single"/>
        </w:rPr>
        <w:t xml:space="preserve"> г</w:t>
      </w:r>
    </w:p>
    <w:p w:rsidR="0003295E" w:rsidRDefault="0003295E" w:rsidP="0003295E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</w:t>
      </w:r>
      <w:r w:rsidR="002A16D9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(дата)</w:t>
      </w:r>
    </w:p>
    <w:p w:rsidR="00706157" w:rsidRDefault="00706157" w:rsidP="0003295E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3295E" w:rsidRPr="003B0268" w:rsidRDefault="0003295E" w:rsidP="001825F3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3B0268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3B0268">
        <w:rPr>
          <w:rFonts w:ascii="Times New Roman" w:hAnsi="Times New Roman" w:cs="Times New Roman"/>
          <w:sz w:val="22"/>
          <w:szCs w:val="22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</w:t>
      </w:r>
      <w:r w:rsidR="00227854">
        <w:rPr>
          <w:rFonts w:ascii="Times New Roman" w:hAnsi="Times New Roman" w:cs="Times New Roman"/>
          <w:sz w:val="22"/>
          <w:szCs w:val="22"/>
        </w:rPr>
        <w:t>редшествующих совершению сделки</w:t>
      </w:r>
      <w:r w:rsidRPr="003B0268">
        <w:rPr>
          <w:rFonts w:ascii="Times New Roman" w:hAnsi="Times New Roman" w:cs="Times New Roman"/>
          <w:sz w:val="22"/>
          <w:szCs w:val="22"/>
        </w:rPr>
        <w:t>».</w:t>
      </w:r>
    </w:p>
    <w:p w:rsidR="00455D65" w:rsidRDefault="00455D65" w:rsidP="00227854">
      <w:pPr>
        <w:ind w:firstLine="0"/>
      </w:pPr>
    </w:p>
    <w:sectPr w:rsidR="00455D65" w:rsidSect="003010A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295E"/>
    <w:rsid w:val="0003295E"/>
    <w:rsid w:val="001825F3"/>
    <w:rsid w:val="001B6DDC"/>
    <w:rsid w:val="001C6753"/>
    <w:rsid w:val="001D178E"/>
    <w:rsid w:val="00227854"/>
    <w:rsid w:val="002A16D9"/>
    <w:rsid w:val="00455D65"/>
    <w:rsid w:val="006107F4"/>
    <w:rsid w:val="00706157"/>
    <w:rsid w:val="007414E1"/>
    <w:rsid w:val="00831A22"/>
    <w:rsid w:val="00885663"/>
    <w:rsid w:val="00B437AF"/>
    <w:rsid w:val="00C83B9D"/>
    <w:rsid w:val="00EF232F"/>
    <w:rsid w:val="00FE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29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2022-03-17T07:20:00Z</cp:lastPrinted>
  <dcterms:created xsi:type="dcterms:W3CDTF">2020-11-18T12:02:00Z</dcterms:created>
  <dcterms:modified xsi:type="dcterms:W3CDTF">2022-03-17T07:21:00Z</dcterms:modified>
</cp:coreProperties>
</file>